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74F7" w14:textId="5B51F713" w:rsidR="003A7BCB" w:rsidRDefault="003A7BCB" w:rsidP="003A7BCB">
      <w:pPr>
        <w:jc w:val="center"/>
        <w:rPr>
          <w:sz w:val="28"/>
          <w:szCs w:val="28"/>
        </w:rPr>
      </w:pPr>
      <w:r w:rsidRPr="003A7BCB">
        <w:rPr>
          <w:sz w:val="28"/>
          <w:szCs w:val="28"/>
        </w:rPr>
        <w:t>お茶の水女子大学</w:t>
      </w:r>
      <w:r w:rsidRPr="003A7BCB">
        <w:rPr>
          <w:rFonts w:hint="eastAsia"/>
          <w:sz w:val="28"/>
          <w:szCs w:val="28"/>
        </w:rPr>
        <w:t>『仏語圏言語文化』　投稿申込書</w:t>
      </w:r>
    </w:p>
    <w:p w14:paraId="728076BB" w14:textId="7906CD60" w:rsidR="003A7BCB" w:rsidRPr="003A7BCB" w:rsidRDefault="003A7BCB" w:rsidP="003A7BCB">
      <w:pPr>
        <w:jc w:val="center"/>
        <w:rPr>
          <w:sz w:val="24"/>
          <w:szCs w:val="24"/>
        </w:rPr>
      </w:pPr>
      <w:r w:rsidRPr="003A7BCB">
        <w:rPr>
          <w:rFonts w:hint="eastAsia"/>
          <w:sz w:val="24"/>
          <w:szCs w:val="24"/>
        </w:rPr>
        <w:t>（申込締切：12月1日）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2330"/>
        <w:gridCol w:w="6159"/>
      </w:tblGrid>
      <w:tr w:rsidR="003A7BCB" w14:paraId="1A38BA1E" w14:textId="77777777" w:rsidTr="003A7BCB">
        <w:trPr>
          <w:trHeight w:val="1260"/>
        </w:trPr>
        <w:tc>
          <w:tcPr>
            <w:tcW w:w="8489" w:type="dxa"/>
            <w:gridSpan w:val="2"/>
            <w:tcBorders>
              <w:top w:val="nil"/>
              <w:left w:val="nil"/>
              <w:right w:val="nil"/>
            </w:tcBorders>
          </w:tcPr>
          <w:p w14:paraId="7CCAD168" w14:textId="77777777" w:rsidR="003A7BCB" w:rsidRDefault="003A7BCB" w:rsidP="00AF0975"/>
          <w:p w14:paraId="597A2C80" w14:textId="77777777" w:rsidR="003A7BCB" w:rsidRDefault="003A7BCB" w:rsidP="00AF0975"/>
          <w:p w14:paraId="49B42904" w14:textId="2B92DE98" w:rsidR="003A7BCB" w:rsidRDefault="00FB4104" w:rsidP="00AF0975">
            <w:r w:rsidRPr="00FB4104">
              <w:rPr>
                <w:rFonts w:hint="eastAsia"/>
              </w:rPr>
              <w:t>『仏語圏言語文化』</w:t>
            </w:r>
            <w:r w:rsidR="003A7BCB">
              <w:rPr>
                <w:rFonts w:hint="eastAsia"/>
              </w:rPr>
              <w:t>次号への以下の投稿を申し込みます。</w:t>
            </w:r>
          </w:p>
          <w:p w14:paraId="59D34CDE" w14:textId="77777777" w:rsidR="003A7BCB" w:rsidRDefault="003A7BCB" w:rsidP="00AF0975"/>
        </w:tc>
      </w:tr>
      <w:tr w:rsidR="003A7BCB" w14:paraId="4EF45A1F" w14:textId="77777777" w:rsidTr="003A7BCB">
        <w:trPr>
          <w:trHeight w:val="1550"/>
        </w:trPr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DF7DFA" w14:textId="77777777" w:rsidR="003A7BCB" w:rsidRDefault="003A7BCB" w:rsidP="00AF0975"/>
          <w:p w14:paraId="4E09DCB4" w14:textId="5C6D764E" w:rsidR="003A7BCB" w:rsidRDefault="0027328E" w:rsidP="00AF0975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[</w:t>
            </w:r>
            <w:r>
              <w:t xml:space="preserve">        ]  </w:t>
            </w:r>
            <w:r w:rsidR="003A7BCB">
              <w:rPr>
                <w:rFonts w:hint="eastAsia"/>
              </w:rPr>
              <w:t>論文</w:t>
            </w:r>
          </w:p>
          <w:p w14:paraId="6B64BB42" w14:textId="77777777" w:rsidR="003A7BCB" w:rsidRDefault="003A7BCB" w:rsidP="00AF0975"/>
          <w:p w14:paraId="1270B2F6" w14:textId="2F4339D6" w:rsidR="003A7BCB" w:rsidRDefault="0027328E" w:rsidP="00AF0975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[</w:t>
            </w:r>
            <w:r>
              <w:t xml:space="preserve">        ]  </w:t>
            </w:r>
            <w:r w:rsidR="003A7BCB">
              <w:rPr>
                <w:rFonts w:hint="eastAsia"/>
              </w:rPr>
              <w:t xml:space="preserve">研究ノート　　　 　</w:t>
            </w:r>
          </w:p>
          <w:p w14:paraId="30B4E255" w14:textId="77777777" w:rsidR="003A7BCB" w:rsidRDefault="003A7BCB" w:rsidP="00AF0975"/>
          <w:p w14:paraId="456C72CE" w14:textId="287FA9D3" w:rsidR="008D0CC2" w:rsidRDefault="008D0CC2" w:rsidP="00AF0975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[</w:t>
            </w:r>
            <w:r>
              <w:t xml:space="preserve">        ]  </w:t>
            </w:r>
            <w:r>
              <w:rPr>
                <w:rFonts w:hint="eastAsia"/>
              </w:rPr>
              <w:t>書評</w:t>
            </w:r>
          </w:p>
          <w:p w14:paraId="1EA8DB5E" w14:textId="244D52C1" w:rsidR="008D0CC2" w:rsidRDefault="008D0CC2" w:rsidP="00AF0975">
            <w:pPr>
              <w:rPr>
                <w:rFonts w:hint="eastAsia"/>
              </w:rPr>
            </w:pPr>
          </w:p>
        </w:tc>
      </w:tr>
      <w:tr w:rsidR="003A7BCB" w14:paraId="60CB1832" w14:textId="77777777" w:rsidTr="003A7BCB">
        <w:tc>
          <w:tcPr>
            <w:tcW w:w="2330" w:type="dxa"/>
          </w:tcPr>
          <w:p w14:paraId="77313532" w14:textId="77777777" w:rsidR="003A7BCB" w:rsidRDefault="003A7BCB" w:rsidP="00AF0975">
            <w:r>
              <w:rPr>
                <w:rFonts w:hint="eastAsia"/>
              </w:rPr>
              <w:t>氏名</w:t>
            </w:r>
          </w:p>
          <w:p w14:paraId="0D48BFBB" w14:textId="59175C19" w:rsidR="003A7BCB" w:rsidRDefault="003A7BCB" w:rsidP="00AF0975">
            <w:r w:rsidRPr="003A7BCB">
              <w:rPr>
                <w:rFonts w:hint="eastAsia"/>
                <w:sz w:val="18"/>
                <w:szCs w:val="20"/>
              </w:rPr>
              <w:t>（連名の場合は執筆者全員の氏名）</w:t>
            </w:r>
          </w:p>
        </w:tc>
        <w:tc>
          <w:tcPr>
            <w:tcW w:w="6159" w:type="dxa"/>
          </w:tcPr>
          <w:p w14:paraId="3AF03091" w14:textId="77777777" w:rsidR="003A7BCB" w:rsidRDefault="003A7BCB" w:rsidP="00AF0975"/>
          <w:p w14:paraId="2B83F707" w14:textId="77777777" w:rsidR="003A7BCB" w:rsidRDefault="003A7BCB" w:rsidP="00AF0975"/>
          <w:p w14:paraId="00A8A4E8" w14:textId="77777777" w:rsidR="003A7BCB" w:rsidRDefault="003A7BCB" w:rsidP="00AF0975"/>
        </w:tc>
      </w:tr>
      <w:tr w:rsidR="003A7BCB" w14:paraId="12941F4A" w14:textId="77777777" w:rsidTr="003A7BCB">
        <w:tc>
          <w:tcPr>
            <w:tcW w:w="2330" w:type="dxa"/>
          </w:tcPr>
          <w:p w14:paraId="326C323F" w14:textId="77777777" w:rsidR="003A7BCB" w:rsidRDefault="003A7BCB" w:rsidP="00AF0975">
            <w:r w:rsidRPr="003A7BCB">
              <w:rPr>
                <w:rFonts w:hint="eastAsia"/>
              </w:rPr>
              <w:t>所属</w:t>
            </w:r>
          </w:p>
          <w:p w14:paraId="79777217" w14:textId="77777777" w:rsidR="008D0CC2" w:rsidRDefault="008D0CC2" w:rsidP="00AF0975">
            <w:pPr>
              <w:rPr>
                <w:sz w:val="18"/>
                <w:szCs w:val="20"/>
              </w:rPr>
            </w:pPr>
            <w:r w:rsidRPr="003A7BCB">
              <w:rPr>
                <w:rFonts w:hint="eastAsia"/>
                <w:sz w:val="18"/>
                <w:szCs w:val="20"/>
              </w:rPr>
              <w:t>（連名の場合は執筆者全員の</w:t>
            </w:r>
            <w:r>
              <w:rPr>
                <w:rFonts w:hint="eastAsia"/>
                <w:sz w:val="18"/>
                <w:szCs w:val="20"/>
              </w:rPr>
              <w:t>所属</w:t>
            </w:r>
            <w:r w:rsidRPr="003A7BCB">
              <w:rPr>
                <w:rFonts w:hint="eastAsia"/>
                <w:sz w:val="18"/>
                <w:szCs w:val="20"/>
              </w:rPr>
              <w:t>）</w:t>
            </w:r>
          </w:p>
          <w:p w14:paraId="4E55B782" w14:textId="7660E04D" w:rsidR="008D0CC2" w:rsidRDefault="008D0CC2" w:rsidP="00AF0975">
            <w:pPr>
              <w:rPr>
                <w:rFonts w:hint="eastAsia"/>
              </w:rPr>
            </w:pPr>
          </w:p>
        </w:tc>
        <w:tc>
          <w:tcPr>
            <w:tcW w:w="6159" w:type="dxa"/>
          </w:tcPr>
          <w:p w14:paraId="496DD443" w14:textId="77777777" w:rsidR="003A7BCB" w:rsidRDefault="003A7BCB" w:rsidP="00AF0975"/>
          <w:p w14:paraId="1574E69C" w14:textId="77777777" w:rsidR="003A7BCB" w:rsidRDefault="003A7BCB" w:rsidP="00AF0975"/>
          <w:p w14:paraId="40BFA119" w14:textId="77777777" w:rsidR="003A7BCB" w:rsidRDefault="003A7BCB" w:rsidP="00AF0975"/>
        </w:tc>
      </w:tr>
      <w:tr w:rsidR="003A7BCB" w14:paraId="2D81E3F7" w14:textId="77777777" w:rsidTr="003A7BCB">
        <w:tc>
          <w:tcPr>
            <w:tcW w:w="2330" w:type="dxa"/>
          </w:tcPr>
          <w:p w14:paraId="3F4A6B78" w14:textId="76AF6999" w:rsidR="003A7BCB" w:rsidRDefault="003A7BCB" w:rsidP="003A7BCB">
            <w:r>
              <w:rPr>
                <w:rFonts w:hint="eastAsia"/>
              </w:rPr>
              <w:t>連絡用メールアドレス</w:t>
            </w:r>
          </w:p>
          <w:p w14:paraId="4273090B" w14:textId="5F2F3E9F" w:rsidR="003A7BCB" w:rsidRPr="008D0CC2" w:rsidRDefault="008D0CC2" w:rsidP="003A7BCB">
            <w:pPr>
              <w:rPr>
                <w:rFonts w:hint="eastAsia"/>
                <w:sz w:val="18"/>
                <w:szCs w:val="20"/>
              </w:rPr>
            </w:pPr>
            <w:r w:rsidRPr="008D0CC2">
              <w:rPr>
                <w:rFonts w:hint="eastAsia"/>
                <w:sz w:val="18"/>
                <w:szCs w:val="20"/>
              </w:rPr>
              <w:t>（連名の場合は代表者の連絡先）</w:t>
            </w:r>
          </w:p>
          <w:p w14:paraId="7D7320B0" w14:textId="2655A93E" w:rsidR="003A7BCB" w:rsidRDefault="003A7BCB" w:rsidP="003A7BCB"/>
        </w:tc>
        <w:tc>
          <w:tcPr>
            <w:tcW w:w="6159" w:type="dxa"/>
          </w:tcPr>
          <w:p w14:paraId="44B9F892" w14:textId="77777777" w:rsidR="003A7BCB" w:rsidRDefault="003A7BCB" w:rsidP="00AF0975"/>
        </w:tc>
      </w:tr>
      <w:tr w:rsidR="003A7BCB" w14:paraId="090D5E93" w14:textId="77777777" w:rsidTr="003A7BCB">
        <w:tc>
          <w:tcPr>
            <w:tcW w:w="2330" w:type="dxa"/>
          </w:tcPr>
          <w:p w14:paraId="39A12905" w14:textId="522ECB94" w:rsidR="003A7BCB" w:rsidRDefault="003A7BCB" w:rsidP="00AF0975">
            <w:r>
              <w:rPr>
                <w:rFonts w:hint="eastAsia"/>
              </w:rPr>
              <w:t>使用言語</w:t>
            </w:r>
          </w:p>
          <w:p w14:paraId="6844CBC6" w14:textId="77777777" w:rsidR="003A7BCB" w:rsidRDefault="003A7BCB" w:rsidP="00AF0975"/>
          <w:p w14:paraId="0306CB3D" w14:textId="3F1F94ED" w:rsidR="003A7BCB" w:rsidRDefault="003A7BCB" w:rsidP="00AF0975"/>
        </w:tc>
        <w:tc>
          <w:tcPr>
            <w:tcW w:w="6159" w:type="dxa"/>
          </w:tcPr>
          <w:p w14:paraId="36AF95AA" w14:textId="77777777" w:rsidR="003A7BCB" w:rsidRDefault="003A7BCB" w:rsidP="00AF0975"/>
        </w:tc>
      </w:tr>
      <w:tr w:rsidR="003A7BCB" w14:paraId="165D2C57" w14:textId="77777777" w:rsidTr="003A7BCB">
        <w:tc>
          <w:tcPr>
            <w:tcW w:w="2330" w:type="dxa"/>
          </w:tcPr>
          <w:p w14:paraId="5781203D" w14:textId="16CE98E8" w:rsidR="003A7BCB" w:rsidRDefault="003A7BCB" w:rsidP="00AF0975">
            <w:r>
              <w:rPr>
                <w:rFonts w:hint="eastAsia"/>
              </w:rPr>
              <w:t>予定タイトル</w:t>
            </w:r>
          </w:p>
        </w:tc>
        <w:tc>
          <w:tcPr>
            <w:tcW w:w="6159" w:type="dxa"/>
          </w:tcPr>
          <w:p w14:paraId="0FBEB382" w14:textId="77777777" w:rsidR="003A7BCB" w:rsidRDefault="003A7BCB" w:rsidP="00AF0975"/>
          <w:p w14:paraId="21F9328F" w14:textId="77777777" w:rsidR="003A7BCB" w:rsidRDefault="003A7BCB" w:rsidP="00AF0975"/>
          <w:p w14:paraId="7015517E" w14:textId="77777777" w:rsidR="003A7BCB" w:rsidRDefault="003A7BCB" w:rsidP="00AF0975"/>
          <w:p w14:paraId="7CE43BCA" w14:textId="77777777" w:rsidR="003A7BCB" w:rsidRDefault="003A7BCB" w:rsidP="00AF0975"/>
          <w:p w14:paraId="5AD6BFAC" w14:textId="77777777" w:rsidR="003A7BCB" w:rsidRDefault="003A7BCB" w:rsidP="00AF0975"/>
          <w:p w14:paraId="7B841D18" w14:textId="77777777" w:rsidR="003A7BCB" w:rsidRDefault="003A7BCB" w:rsidP="00AF0975"/>
        </w:tc>
      </w:tr>
    </w:tbl>
    <w:p w14:paraId="0F7ABA95" w14:textId="6E6083F9" w:rsidR="003A7BCB" w:rsidRDefault="003A7BCB" w:rsidP="003A7BCB">
      <w:r>
        <w:rPr>
          <w:rFonts w:hint="eastAsia"/>
        </w:rPr>
        <w:t>※</w:t>
      </w:r>
      <w:r w:rsidRPr="00FA645B">
        <w:rPr>
          <w:rFonts w:hint="eastAsia"/>
        </w:rPr>
        <w:t>原稿の提出締切は</w:t>
      </w:r>
      <w:r>
        <w:t>1 月末日（必着）</w:t>
      </w:r>
      <w:r>
        <w:rPr>
          <w:rFonts w:hint="eastAsia"/>
        </w:rPr>
        <w:t>です</w:t>
      </w:r>
      <w:r w:rsidRPr="00FA645B">
        <w:rPr>
          <w:rFonts w:hint="eastAsia"/>
        </w:rPr>
        <w:t>。</w:t>
      </w:r>
    </w:p>
    <w:p w14:paraId="7254A9B6" w14:textId="24BA522F" w:rsidR="003A7BCB" w:rsidRDefault="003A7BCB" w:rsidP="003A7BCB">
      <w:pPr>
        <w:ind w:left="210" w:hangingChars="100" w:hanging="210"/>
      </w:pPr>
      <w:r>
        <w:rPr>
          <w:rFonts w:hint="eastAsia"/>
        </w:rPr>
        <w:t>※投稿規定をご確認ください。</w:t>
      </w:r>
    </w:p>
    <w:p w14:paraId="34FFA52D" w14:textId="77777777" w:rsidR="003A7BCB" w:rsidRPr="005B4B0C" w:rsidRDefault="003A7BCB" w:rsidP="003A7BCB"/>
    <w:p w14:paraId="3F7E595D" w14:textId="77777777" w:rsidR="001B335D" w:rsidRDefault="001B335D"/>
    <w:sectPr w:rsidR="001B335D" w:rsidSect="00DE7972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00D8" w14:textId="77777777" w:rsidR="0043320E" w:rsidRDefault="0043320E" w:rsidP="003A7BCB">
      <w:r>
        <w:separator/>
      </w:r>
    </w:p>
  </w:endnote>
  <w:endnote w:type="continuationSeparator" w:id="0">
    <w:p w14:paraId="324CC872" w14:textId="77777777" w:rsidR="0043320E" w:rsidRDefault="0043320E" w:rsidP="003A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51E2" w14:textId="77777777" w:rsidR="0043320E" w:rsidRDefault="0043320E" w:rsidP="003A7BCB">
      <w:r>
        <w:separator/>
      </w:r>
    </w:p>
  </w:footnote>
  <w:footnote w:type="continuationSeparator" w:id="0">
    <w:p w14:paraId="25CD5141" w14:textId="77777777" w:rsidR="0043320E" w:rsidRDefault="0043320E" w:rsidP="003A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CB"/>
    <w:rsid w:val="001B335D"/>
    <w:rsid w:val="0027328E"/>
    <w:rsid w:val="003A7BCB"/>
    <w:rsid w:val="0043320E"/>
    <w:rsid w:val="008076EC"/>
    <w:rsid w:val="008D0CC2"/>
    <w:rsid w:val="00DE7972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BE36"/>
  <w15:chartTrackingRefBased/>
  <w15:docId w15:val="{581BA426-9AC3-4375-ADF7-92EB772C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BCB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CB"/>
    <w:pPr>
      <w:spacing w:after="0" w:line="240" w:lineRule="auto"/>
    </w:pPr>
    <w:rPr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BCB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3A7BCB"/>
    <w:rPr>
      <w:kern w:val="2"/>
      <w:sz w:val="21"/>
      <w:lang w:val="en-US"/>
    </w:rPr>
  </w:style>
  <w:style w:type="paragraph" w:styleId="a6">
    <w:name w:val="footer"/>
    <w:basedOn w:val="a"/>
    <w:link w:val="a7"/>
    <w:uiPriority w:val="99"/>
    <w:unhideWhenUsed/>
    <w:rsid w:val="003A7BCB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3A7BCB"/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 sachiko</dc:creator>
  <cp:keywords/>
  <dc:description/>
  <cp:lastModifiedBy>komatsu sachiko</cp:lastModifiedBy>
  <cp:revision>3</cp:revision>
  <dcterms:created xsi:type="dcterms:W3CDTF">2021-09-08T05:06:00Z</dcterms:created>
  <dcterms:modified xsi:type="dcterms:W3CDTF">2021-09-08T05:23:00Z</dcterms:modified>
</cp:coreProperties>
</file>